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C6E" w:rsidRDefault="002D005E">
      <w:r>
        <w:t xml:space="preserve">ECONOMIA: </w:t>
      </w:r>
      <w:r w:rsidR="00CF6A1D">
        <w:t>presidente</w:t>
      </w:r>
      <w:r w:rsidR="00352C6E">
        <w:t xml:space="preserve"> declara pregão fracassado e </w:t>
      </w:r>
      <w:r>
        <w:t>anuncia “mutirão” para serviços de paisagismo no prédio da Câmara</w:t>
      </w:r>
      <w:r w:rsidR="001E3B08">
        <w:t xml:space="preserve"> de Vilhena</w:t>
      </w:r>
    </w:p>
    <w:p w:rsidR="00352C6E" w:rsidRDefault="00352C6E"/>
    <w:p w:rsidR="007A69AE" w:rsidRDefault="007A69AE"/>
    <w:p w:rsidR="00AF6DA8" w:rsidRDefault="002D005E">
      <w:r>
        <w:t xml:space="preserve">O </w:t>
      </w:r>
      <w:r w:rsidR="00352C6E">
        <w:t xml:space="preserve">novo presidente da Câmara de Vilhena, Ronildo Macedo </w:t>
      </w:r>
      <w:r>
        <w:t>(PV)</w:t>
      </w:r>
      <w:r w:rsidR="00AF6DA8">
        <w:t>,</w:t>
      </w:r>
      <w:r>
        <w:t xml:space="preserve"> </w:t>
      </w:r>
      <w:r w:rsidR="00AF6DA8">
        <w:t>quer implantar um novo jeito de administrar o dinheiro público.</w:t>
      </w:r>
    </w:p>
    <w:p w:rsidR="00352C6E" w:rsidRDefault="00AF6DA8">
      <w:r>
        <w:t>D</w:t>
      </w:r>
      <w:r w:rsidR="002D005E">
        <w:t>eterminou a suspensão da contratação d</w:t>
      </w:r>
      <w:r w:rsidR="002D005E">
        <w:t>e empresa especializada para prestação de serviço de paisagismo/ornamentação com fornecimento de mudas/plantas/ insumos a serem realizados</w:t>
      </w:r>
      <w:r w:rsidR="002D005E">
        <w:t xml:space="preserve"> </w:t>
      </w:r>
      <w:r w:rsidR="00352C6E">
        <w:t>no novo prédio do Poder Legislativo.</w:t>
      </w:r>
    </w:p>
    <w:p w:rsidR="00352C6E" w:rsidRDefault="002D005E">
      <w:r>
        <w:t>O ato foi publicado na quinta-feira, 10 de janeiro,</w:t>
      </w:r>
      <w:r w:rsidR="00352C6E">
        <w:t xml:space="preserve"> através de “Aviso de Certame Fracassado”, </w:t>
      </w:r>
      <w:r>
        <w:t>via</w:t>
      </w:r>
      <w:r w:rsidR="00352C6E">
        <w:t xml:space="preserve"> processo administrativo n</w:t>
      </w:r>
      <w:r w:rsidR="00352C6E">
        <w:t>º 071/2018</w:t>
      </w:r>
      <w:r>
        <w:t>, devido a um único participante estar habilitado para o certame licitatório.</w:t>
      </w:r>
    </w:p>
    <w:p w:rsidR="002D005E" w:rsidRDefault="002D005E">
      <w:r>
        <w:t xml:space="preserve">Com a mentalidade de gerar economia aos cofres </w:t>
      </w:r>
      <w:r>
        <w:t>públicos, Macedo pretende, a partir de agora, fazer uma espécie de “</w:t>
      </w:r>
      <w:r w:rsidR="00AF6DA8">
        <w:t>mu</w:t>
      </w:r>
      <w:r>
        <w:t xml:space="preserve">tirão” para que os trabalhos sejam concluídos, informou ao </w:t>
      </w:r>
      <w:r w:rsidRPr="007A69AE">
        <w:rPr>
          <w:b/>
          <w:i/>
        </w:rPr>
        <w:t>Extra de Rondônia</w:t>
      </w:r>
      <w:r>
        <w:t>.</w:t>
      </w:r>
    </w:p>
    <w:p w:rsidR="00AF6DA8" w:rsidRDefault="00AF6DA8">
      <w:r>
        <w:t xml:space="preserve">Anunciada em novembro de 2018, a estimativa de gastos </w:t>
      </w:r>
      <w:r w:rsidR="002D005E">
        <w:t xml:space="preserve">era de R$ 117 mil, mas </w:t>
      </w:r>
      <w:r>
        <w:t xml:space="preserve">com as mudanças o valor </w:t>
      </w:r>
      <w:r w:rsidR="002D005E">
        <w:t xml:space="preserve">deve despencar. </w:t>
      </w:r>
      <w:r>
        <w:t>Relembre AQUI</w:t>
      </w:r>
    </w:p>
    <w:p w:rsidR="002D005E" w:rsidRDefault="002D005E">
      <w:r>
        <w:t>“Estamos analisando os trabalhos que remos fazer, mas será pensando na economia da Casa de Leis. Vou pedir doações de diversos tipos de plantas e ajuda de servidores para concluir a obra. Só irei fazer licitação do que for necessário mesmo, mas será num custo bem menor”, explicou o parlamentar.</w:t>
      </w:r>
    </w:p>
    <w:p w:rsidR="002D005E" w:rsidRDefault="00AF6DA8">
      <w:r>
        <w:t>Inicialmente, a</w:t>
      </w:r>
      <w:r w:rsidR="00F86909">
        <w:t xml:space="preserve"> licitação gerou inúmeras críticas contra a Câmara por parte da opinião pública,</w:t>
      </w:r>
      <w:r w:rsidR="007A69AE">
        <w:t xml:space="preserve"> tendo, inclusive, a orientação</w:t>
      </w:r>
      <w:r w:rsidR="00F86909">
        <w:t xml:space="preserve"> do Ministério Público</w:t>
      </w:r>
      <w:r w:rsidR="007A69AE">
        <w:t>.</w:t>
      </w:r>
      <w:r>
        <w:t xml:space="preserve"> Relembre AQUI</w:t>
      </w:r>
    </w:p>
    <w:p w:rsidR="007A69AE" w:rsidRDefault="007A69AE">
      <w:bookmarkStart w:id="0" w:name="_GoBack"/>
      <w:bookmarkEnd w:id="0"/>
    </w:p>
    <w:p w:rsidR="007A69AE" w:rsidRDefault="007A69AE">
      <w:r>
        <w:t>Texto: Extra de Rondônia</w:t>
      </w:r>
    </w:p>
    <w:p w:rsidR="007A69AE" w:rsidRDefault="007A69AE">
      <w:r>
        <w:t>Foto: Divulgação</w:t>
      </w:r>
    </w:p>
    <w:p w:rsidR="007A69AE" w:rsidRDefault="007A69AE"/>
    <w:p w:rsidR="002D005E" w:rsidRDefault="002D005E"/>
    <w:p w:rsidR="00352C6E" w:rsidRDefault="00352C6E"/>
    <w:p w:rsidR="00352C6E" w:rsidRDefault="00352C6E" w:rsidP="00352C6E">
      <w:r>
        <w:t xml:space="preserve">PREGÃO ELETRÔNICO Nº 004/2018/FECAM PROCESSO ADMINISTRATIVO Nº 071/2018 Trata se de Contratação de empresa especializada para prestação de serviço de paisagismo/ornamentação com fornecimento de mudas/plantas/ insumos a serem realizados no prédio da CVMV – Câmara de Vereadores do Município de Vilhena, sendo assim torna público aos interessados, que o certame em destaque, foi declarado “FRACASSADO”, devido o </w:t>
      </w:r>
      <w:r>
        <w:lastRenderedPageBreak/>
        <w:t>único participante estar inabilitado. Vilhena/RO, 10 de janeiro de 2018. Ronildo Pereira Macedo</w:t>
      </w:r>
    </w:p>
    <w:p w:rsidR="00352C6E" w:rsidRDefault="00352C6E"/>
    <w:p w:rsidR="00352C6E" w:rsidRDefault="00352C6E"/>
    <w:p w:rsidR="00C25A82" w:rsidRDefault="00CF6A1D">
      <w:r>
        <w:t xml:space="preserve"> </w:t>
      </w:r>
      <w:proofErr w:type="gramStart"/>
      <w:r w:rsidR="002E1C29">
        <w:t>declara</w:t>
      </w:r>
      <w:proofErr w:type="gramEnd"/>
      <w:r w:rsidR="00A845F6">
        <w:t xml:space="preserve"> fracassado pregão para aquisição de plantas para Câmara</w:t>
      </w:r>
    </w:p>
    <w:p w:rsidR="00A845F6" w:rsidRDefault="00A845F6"/>
    <w:p w:rsidR="00352C6E" w:rsidRDefault="00352C6E" w:rsidP="00352C6E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A pregoeira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Mikeli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Fernandes Cunha anunciou, via Diário Oficial Eletrônico do Município, na quinta-feira, </w:t>
      </w:r>
      <w:proofErr w:type="gramStart"/>
      <w:r>
        <w:rPr>
          <w:rFonts w:ascii="Arial" w:hAnsi="Arial" w:cs="Arial"/>
          <w:color w:val="333333"/>
          <w:sz w:val="20"/>
          <w:szCs w:val="20"/>
        </w:rPr>
        <w:t>8</w:t>
      </w:r>
      <w:proofErr w:type="gramEnd"/>
      <w:r>
        <w:rPr>
          <w:rFonts w:ascii="Arial" w:hAnsi="Arial" w:cs="Arial"/>
          <w:color w:val="333333"/>
          <w:sz w:val="20"/>
          <w:szCs w:val="20"/>
        </w:rPr>
        <w:t>,  a suspensão da licitação que prevê a aquisição de plantas no valor de R$ 117 mil para o novo prédio da Casa de Leis de Vilhena.</w:t>
      </w:r>
    </w:p>
    <w:p w:rsidR="00352C6E" w:rsidRDefault="00352C6E" w:rsidP="00352C6E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A licitação, que seria através de pregão eletrônico, estava prevista para ocorrer às 10h (horário de Brasília), da sexta-feira </w:t>
      </w:r>
      <w:proofErr w:type="gramStart"/>
      <w:r>
        <w:rPr>
          <w:rFonts w:ascii="Arial" w:hAnsi="Arial" w:cs="Arial"/>
          <w:color w:val="333333"/>
          <w:sz w:val="20"/>
          <w:szCs w:val="20"/>
        </w:rPr>
        <w:t>9</w:t>
      </w:r>
      <w:proofErr w:type="gramEnd"/>
      <w:r>
        <w:rPr>
          <w:rFonts w:ascii="Arial" w:hAnsi="Arial" w:cs="Arial"/>
          <w:color w:val="333333"/>
          <w:sz w:val="20"/>
          <w:szCs w:val="20"/>
        </w:rPr>
        <w:t xml:space="preserve"> de novembro.</w:t>
      </w:r>
    </w:p>
    <w:p w:rsidR="00352C6E" w:rsidRDefault="00352C6E" w:rsidP="00352C6E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De acordo com o aviso, a suspensão, que analisará possíveis alterações do edital, ocorreu devido a um requerimento que pretende impugnar a licitação para contratação de empresa que prestará o serviço de paisagismo. Em breve, a nova data da licitação será informada.</w:t>
      </w:r>
    </w:p>
    <w:p w:rsidR="00352C6E" w:rsidRDefault="00352C6E"/>
    <w:p w:rsidR="002E1C29" w:rsidRDefault="002E1C29"/>
    <w:p w:rsidR="00352C6E" w:rsidRDefault="00352C6E"/>
    <w:p w:rsidR="00352C6E" w:rsidRDefault="00352C6E"/>
    <w:p w:rsidR="002E1C29" w:rsidRDefault="002E1C29"/>
    <w:p w:rsidR="002E1C29" w:rsidRDefault="002E1C29">
      <w:r>
        <w:t xml:space="preserve">AVISO DE CERTAME FRACASSADO </w:t>
      </w:r>
    </w:p>
    <w:p w:rsidR="002E1C29" w:rsidRDefault="002E1C29">
      <w:r>
        <w:t>PREGÃO ELETRÔNICO Nº 004/2018/FECAM PROCESSO ADMINISTRATIVO Nº 071/2018 Trata se de Contratação de empresa especializada para prestação de serviço de paisagismo/ornamentação com fornecimento de mudas/plantas/ insumos a serem realizados no prédio da CVMV – Câmara de Vereadores do Município de Vilhena, sendo assim torna público aos interessados, que o certame em destaque, foi declarado “FRACASSADO”, devido o único participante estar inabilitado. Vilhena/RO, 10 de janeiro de 2018. Ronildo Pereira Macedo</w:t>
      </w:r>
    </w:p>
    <w:sectPr w:rsidR="002E1C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A1D"/>
    <w:rsid w:val="001E3B08"/>
    <w:rsid w:val="002D005E"/>
    <w:rsid w:val="002E1C29"/>
    <w:rsid w:val="00352C6E"/>
    <w:rsid w:val="007A69AE"/>
    <w:rsid w:val="00A845F6"/>
    <w:rsid w:val="00AF6DA8"/>
    <w:rsid w:val="00C25A82"/>
    <w:rsid w:val="00CF6A1D"/>
    <w:rsid w:val="00D45EBD"/>
    <w:rsid w:val="00F8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2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2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9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511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Esteban</dc:creator>
  <cp:lastModifiedBy>Esteban</cp:lastModifiedBy>
  <cp:revision>5</cp:revision>
  <dcterms:created xsi:type="dcterms:W3CDTF">2019-01-17T14:26:00Z</dcterms:created>
  <dcterms:modified xsi:type="dcterms:W3CDTF">2019-01-17T16:07:00Z</dcterms:modified>
</cp:coreProperties>
</file>